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Tarjouspyyntöpohja kameravalvonnasta</w:t>
      </w:r>
    </w:p>
    <w:p>
      <w:pPr>
        <w:pStyle w:val="Subtitle"/>
      </w:pPr>
      <w:r>
        <w:t xml:space="preserve">Yhtenäinen vaatimuslista yrityksen tarjousvertailuun</w:t>
      </w:r>
    </w:p>
    <w:p>
      <w:r>
        <w:t xml:space="preserve"/>
      </w:r>
    </w:p>
    <w:p>
      <w:r>
        <w:t xml:space="preserve">Lähettäkää sama tarjouspyyntö kaikille toimittajille. Näin tarjoukset ovat vertailukelpoisia eikä turvallisuuteen, tietosuojaan tai ylläpitoon liittyviä kohtia jää pelkkien otsikoiden varaan.</w:t>
      </w:r>
    </w:p>
    <w:p>
      <w:pPr>
        <w:pStyle w:val="Heading2"/>
      </w:pPr>
      <w:r>
        <w:rPr>
          <w:b/>
        </w:rPr>
        <w:t xml:space="preserve">Kohde ja tavoite</w:t>
      </w:r>
    </w:p>
    <w:p>
      <w:pPr>
        <w:pStyle w:val="ListParagraph"/>
      </w:pPr>
      <w:r>
        <w:t xml:space="preserve">☐  Yritys: [nimi, osoite, yhteyshenkilö].</w:t>
      </w:r>
    </w:p>
    <w:p>
      <w:pPr>
        <w:pStyle w:val="ListParagraph"/>
      </w:pPr>
      <w:r>
        <w:t xml:space="preserve">☐  Turvallisuustarve ja tavoite: [kirjatkaa].</w:t>
      </w:r>
    </w:p>
    <w:p>
      <w:pPr>
        <w:pStyle w:val="ListParagraph"/>
      </w:pPr>
      <w:r>
        <w:t xml:space="preserve">☐  Suunnitellut kuvausalueet ja rajaukset: [liittäkää pohjakuva tai kartta].</w:t>
      </w:r>
    </w:p>
    <w:p>
      <w:pPr>
        <w:pStyle w:val="Heading2"/>
      </w:pPr>
      <w:r>
        <w:rPr>
          <w:b/>
        </w:rPr>
        <w:t xml:space="preserve">Pyydettävät tiedot</w:t>
      </w:r>
    </w:p>
    <w:p>
      <w:pPr>
        <w:pStyle w:val="ListParagraph"/>
      </w:pPr>
      <w:r>
        <w:t xml:space="preserve">☐  Ratkaisun sisältö: kamerat, tallennus, etäkäyttö, verkkoyhteydet, asennus, kaapelointi ja lisälaitteet.</w:t>
      </w:r>
    </w:p>
    <w:p>
      <w:pPr>
        <w:pStyle w:val="ListParagraph"/>
      </w:pPr>
      <w:r>
        <w:t xml:space="preserve">☐  Kustannuserittely: kuukausipalvelu, käyttöönotto, asennustyö, tarvikkeet ja muut erikseen laskutettavat työt.</w:t>
      </w:r>
    </w:p>
    <w:p>
      <w:pPr>
        <w:pStyle w:val="ListParagraph"/>
      </w:pPr>
      <w:r>
        <w:t xml:space="preserve">☐  Sopimuskausi, irtisanominen, laitteen omistus ja menettely sopimuksen päättyessä.</w:t>
      </w:r>
    </w:p>
    <w:p>
      <w:pPr>
        <w:pStyle w:val="ListParagraph"/>
      </w:pPr>
      <w:r>
        <w:t xml:space="preserve">☐  Ylläpito, päivitykset, käyttöoikeuksien hallinta, tukikanavat ja käsittelysopimus.</w:t>
      </w:r>
    </w:p>
    <w:p>
      <w:pPr>
        <w:pStyle w:val="ListParagraph"/>
      </w:pPr>
      <w:r>
        <w:t xml:space="preserve">☐  Toimittajan rooli tallenteissa, tietoturvatoimet, katselulokit ja viranomaispyyntöjen toimintamalli.</w:t>
      </w:r>
    </w:p>
    <w:p>
      <w:pPr>
        <w:pStyle w:val="Heading2"/>
      </w:pPr>
      <w:r>
        <w:rPr>
          <w:b/>
        </w:rPr>
        <w:t xml:space="preserve">Vertailukriteerit</w:t>
      </w:r>
    </w:p>
    <w:p>
      <w:pPr>
        <w:pStyle w:val="ListParagraph"/>
      </w:pPr>
      <w:r>
        <w:t xml:space="preserve">☐  Kuvausalueiden tarpeellisuus ja rajaus.</w:t>
      </w:r>
    </w:p>
    <w:p>
      <w:pPr>
        <w:pStyle w:val="ListParagraph"/>
      </w:pPr>
      <w:r>
        <w:t xml:space="preserve">☐  Tietosuojadokumentaation ja vastuunjaon selkeys.</w:t>
      </w:r>
    </w:p>
    <w:p>
      <w:pPr>
        <w:pStyle w:val="ListParagraph"/>
      </w:pPr>
      <w:r>
        <w:t xml:space="preserve">☐  Kokonaiskustannusten läpinäkyvyys.</w:t>
      </w:r>
    </w:p>
    <w:p>
      <w:pPr>
        <w:pStyle w:val="ListParagraph"/>
      </w:pPr>
      <w:r>
        <w:t xml:space="preserve">☐  Toimitus-, ylläpito- ja sopimusehtojen soveltuvuus kohteeseen.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Tarjouksen määräpäivä: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>Liiteluettelo: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Tarjouspyyntöpohja kameravalvonnasta</dc:title>
  <dc:creator>Security.fi</dc:creator>
  <dc:description>Malli – yritys vastaa sisällöstä rekisterinpitäjänä</dc:description>
  <dcterms:created xsi:type="dcterms:W3CDTF">2026-10-25T00:00:00Z</dcterms:created>
</cp:coreProperties>
</file>